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2C" w:rsidRPr="001C7B6C" w:rsidRDefault="00807B2C" w:rsidP="00807B2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 w:rsidRPr="001C7B6C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ORDEN DEL DIA</w:t>
      </w:r>
    </w:p>
    <w:p w:rsidR="00807B2C" w:rsidRPr="001C7B6C" w:rsidRDefault="00807B2C" w:rsidP="00807B2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 w:rsidRPr="001C7B6C">
        <w:rPr>
          <w:rFonts w:ascii="Arial" w:eastAsiaTheme="minorEastAsia" w:hAnsi="Arial" w:cs="Arial"/>
          <w:b/>
          <w:sz w:val="24"/>
          <w:szCs w:val="24"/>
          <w:lang w:val="es-ES" w:eastAsia="es-ES"/>
        </w:rPr>
        <w:t xml:space="preserve">SESIÓN ORDINARIA NO. 11 DE LA </w:t>
      </w:r>
    </w:p>
    <w:p w:rsidR="00807B2C" w:rsidRPr="001C7B6C" w:rsidRDefault="00807B2C" w:rsidP="00807B2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" w:eastAsia="es-ES"/>
        </w:rPr>
      </w:pPr>
      <w:r w:rsidRPr="001C7B6C">
        <w:rPr>
          <w:rFonts w:ascii="Arial" w:eastAsiaTheme="minorEastAsia" w:hAnsi="Arial" w:cs="Arial"/>
          <w:b/>
          <w:sz w:val="24"/>
          <w:szCs w:val="24"/>
          <w:lang w:val="es-ES" w:eastAsia="es-ES"/>
        </w:rPr>
        <w:t>COMISIÓN EDILICIA PERMANENTE DE OBRAS PÚBLICAS, PLANERACION URBANA Y REGULARIZACION DE LA TENENCIA DE LA TIERRA.</w:t>
      </w:r>
    </w:p>
    <w:p w:rsidR="00807B2C" w:rsidRPr="001C7B6C" w:rsidRDefault="00807B2C" w:rsidP="00807B2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1C7B6C">
        <w:rPr>
          <w:rFonts w:ascii="Arial" w:eastAsiaTheme="minorEastAsia" w:hAnsi="Arial" w:cs="Arial"/>
          <w:sz w:val="24"/>
          <w:szCs w:val="24"/>
          <w:lang w:val="es-ES" w:eastAsia="es-ES"/>
        </w:rPr>
        <w:t>26 de octubre del año 2022, a las 02:30 horas.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807B2C" w:rsidRPr="001C7B6C" w:rsidTr="00E90BC9">
        <w:tc>
          <w:tcPr>
            <w:tcW w:w="8828" w:type="dxa"/>
            <w:gridSpan w:val="3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1C7B6C">
              <w:rPr>
                <w:rFonts w:ascii="Arial" w:eastAsiaTheme="minorEastAsia" w:hAnsi="Arial" w:cs="Arial"/>
                <w:lang w:eastAsia="es-ES"/>
              </w:rPr>
              <w:t>ORDEN DEL DIA</w:t>
            </w:r>
          </w:p>
        </w:tc>
      </w:tr>
      <w:tr w:rsidR="00807B2C" w:rsidRPr="00717771" w:rsidTr="00E90BC9">
        <w:trPr>
          <w:trHeight w:val="1020"/>
        </w:trPr>
        <w:tc>
          <w:tcPr>
            <w:tcW w:w="2547" w:type="dxa"/>
            <w:vAlign w:val="center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1C7B6C">
              <w:rPr>
                <w:rFonts w:ascii="Arial" w:eastAsiaTheme="minorEastAsia" w:hAnsi="Arial" w:cs="Arial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07B2C" w:rsidRPr="00717771" w:rsidTr="00E90BC9">
        <w:trPr>
          <w:trHeight w:val="1020"/>
        </w:trPr>
        <w:tc>
          <w:tcPr>
            <w:tcW w:w="2547" w:type="dxa"/>
            <w:vAlign w:val="center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1C7B6C">
              <w:rPr>
                <w:rFonts w:ascii="Arial" w:eastAsiaTheme="minorEastAsia" w:hAnsi="Arial" w:cs="Arial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07B2C" w:rsidRPr="00717771" w:rsidTr="00E90BC9">
        <w:trPr>
          <w:trHeight w:val="1020"/>
        </w:trPr>
        <w:tc>
          <w:tcPr>
            <w:tcW w:w="2547" w:type="dxa"/>
            <w:vAlign w:val="center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</w:pPr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>3</w:t>
            </w:r>
            <w:r w:rsidRPr="001C7B6C"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  <w:t xml:space="preserve">.- </w:t>
            </w:r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 xml:space="preserve">Aprobación de los techos financieros de las siguientes obras provenientes de recursos: </w:t>
            </w:r>
            <w:bookmarkStart w:id="0" w:name="_Hlk117512355"/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>PROGRAMA DE OBRA ORIGINAL PRESUPUESTADA, ETIQUETADO,</w:t>
            </w:r>
            <w:bookmarkEnd w:id="0"/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 xml:space="preserve"> RECURSOS FEDERALES, RECURSOS DE FORTALECIMIENTO (FORTAMUN). </w:t>
            </w:r>
            <w:bookmarkStart w:id="1" w:name="_Hlk117512437"/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 xml:space="preserve">DE LA PARTIDA PRESUPUESTARIA: 614 RESPECTO DEL RUBRO DE OBRA: INFRAESTRUCTURA VIAL. </w:t>
            </w:r>
            <w:bookmarkEnd w:id="1"/>
            <w:r w:rsidRPr="001C7B6C">
              <w:rPr>
                <w:rFonts w:ascii="Arial" w:eastAsiaTheme="minorEastAsia" w:hAnsi="Arial" w:cs="Arial"/>
                <w:sz w:val="20"/>
                <w:szCs w:val="20"/>
                <w:lang w:val="es-MX" w:eastAsia="es-ES"/>
              </w:rPr>
              <w:t>Y PROGRAMA DE OBRA ORIGINAL PRESUPUESTADA, NO ETIQUETADO, RECURSOS FISCALES, DE LA PARTIDA PRESUPUESTARIA: 614 RESPECTO DEL RUBRO DE OBRA: INFRAESTRUCTURA VIAL.</w:t>
            </w:r>
          </w:p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07B2C" w:rsidRPr="00717771" w:rsidTr="00E90BC9">
        <w:trPr>
          <w:trHeight w:val="1020"/>
        </w:trPr>
        <w:tc>
          <w:tcPr>
            <w:tcW w:w="2547" w:type="dxa"/>
            <w:vAlign w:val="center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 w:rsidRPr="001C7B6C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4.- Asuntos varios</w:t>
            </w:r>
          </w:p>
        </w:tc>
        <w:tc>
          <w:tcPr>
            <w:tcW w:w="3544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07B2C" w:rsidRPr="00717771" w:rsidTr="00E90BC9">
        <w:trPr>
          <w:trHeight w:val="665"/>
        </w:trPr>
        <w:tc>
          <w:tcPr>
            <w:tcW w:w="2547" w:type="dxa"/>
            <w:vAlign w:val="center"/>
          </w:tcPr>
          <w:p w:rsidR="00807B2C" w:rsidRPr="001C7B6C" w:rsidRDefault="00807B2C" w:rsidP="00E90BC9">
            <w:pPr>
              <w:jc w:val="center"/>
              <w:rPr>
                <w:rFonts w:ascii="Arial" w:eastAsiaTheme="minorEastAsia" w:hAnsi="Arial" w:cs="Arial"/>
                <w:lang w:val="es-ES" w:eastAsia="es-ES"/>
              </w:rPr>
            </w:pPr>
            <w:r w:rsidRPr="001C7B6C">
              <w:rPr>
                <w:rFonts w:ascii="Arial" w:eastAsiaTheme="minorEastAsia" w:hAnsi="Arial" w:cs="Arial"/>
                <w:lang w:val="es-ES" w:eastAsia="es-ES"/>
              </w:rPr>
              <w:t>5.- Clausura</w:t>
            </w:r>
          </w:p>
        </w:tc>
        <w:tc>
          <w:tcPr>
            <w:tcW w:w="3544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07B2C" w:rsidRPr="00717771" w:rsidRDefault="00807B2C" w:rsidP="00E90BC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:rsidR="00807B2C" w:rsidRPr="00717771" w:rsidRDefault="00807B2C" w:rsidP="00807B2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38609B" w:rsidRPr="00807B2C" w:rsidRDefault="00807B2C" w:rsidP="00807B2C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bookmarkStart w:id="2" w:name="_GoBack"/>
      <w:bookmarkEnd w:id="2"/>
      <w:proofErr w:type="spellEnd"/>
    </w:p>
    <w:sectPr w:rsidR="0038609B" w:rsidRPr="0080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2C"/>
    <w:rsid w:val="0038609B"/>
    <w:rsid w:val="008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6FFE-02FC-4727-BA21-7400CD3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7B2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2023-03-22T19:54:00Z</dcterms:created>
  <dcterms:modified xsi:type="dcterms:W3CDTF">2023-03-22T19:55:00Z</dcterms:modified>
</cp:coreProperties>
</file>